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98" w:rsidRPr="00F57533" w:rsidRDefault="00304C98" w:rsidP="00A274DA">
      <w:pPr>
        <w:spacing w:line="23" w:lineRule="atLeast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304C98" w:rsidRPr="00F57533" w:rsidRDefault="00304C98" w:rsidP="00A274DA">
      <w:pPr>
        <w:spacing w:line="23" w:lineRule="atLeast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04C98" w:rsidRPr="00D22E88" w:rsidRDefault="00304C98" w:rsidP="00A274DA">
      <w:pPr>
        <w:spacing w:line="23" w:lineRule="atLeast"/>
        <w:contextualSpacing/>
        <w:jc w:val="center"/>
      </w:pPr>
      <w:r w:rsidRPr="00D22E88">
        <w:t>«</w:t>
      </w:r>
      <w:r>
        <w:t>СОЦИОЛОГИЯ</w:t>
      </w:r>
      <w:r w:rsidRPr="00D22E88">
        <w:t>»</w:t>
      </w:r>
    </w:p>
    <w:p w:rsidR="00304C98" w:rsidRDefault="00304C98" w:rsidP="00A274DA">
      <w:pPr>
        <w:spacing w:line="23" w:lineRule="atLeast"/>
        <w:contextualSpacing/>
      </w:pPr>
    </w:p>
    <w:p w:rsidR="00304C98" w:rsidRPr="00DD19B0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>
        <w:rPr>
          <w:sz w:val="24"/>
          <w:szCs w:val="24"/>
          <w:lang w:eastAsia="ru-RU"/>
        </w:rPr>
        <w:t>09</w:t>
      </w:r>
      <w:r w:rsidRPr="006D2361">
        <w:rPr>
          <w:sz w:val="24"/>
          <w:szCs w:val="24"/>
          <w:lang w:eastAsia="ru-RU"/>
        </w:rPr>
        <w:t>.03.0</w:t>
      </w:r>
      <w:r>
        <w:rPr>
          <w:sz w:val="24"/>
          <w:szCs w:val="24"/>
          <w:lang w:eastAsia="ru-RU"/>
        </w:rPr>
        <w:t>2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Информационные системы и технологии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304C98" w:rsidRPr="00D22E8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304C9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Информационные системы и технологии»</w:t>
      </w:r>
    </w:p>
    <w:p w:rsidR="00A274DA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304C98" w:rsidRPr="00D22E88" w:rsidRDefault="00304C98" w:rsidP="00A274DA">
      <w:pPr>
        <w:spacing w:line="23" w:lineRule="atLeast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04C9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A274DA" w:rsidRPr="00FA6635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304C98" w:rsidRPr="00D22E88" w:rsidRDefault="00304C98" w:rsidP="00A274DA">
      <w:pPr>
        <w:spacing w:line="23" w:lineRule="atLeast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304C98" w:rsidRPr="00EA57A2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304C98" w:rsidRPr="00EA57A2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04C98" w:rsidRPr="00EA57A2" w:rsidRDefault="00304C98" w:rsidP="00A274DA">
      <w:pPr>
        <w:numPr>
          <w:ilvl w:val="0"/>
          <w:numId w:val="5"/>
        </w:numPr>
        <w:spacing w:line="23" w:lineRule="atLeast"/>
        <w:ind w:left="567" w:hanging="425"/>
        <w:contextualSpacing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304C98" w:rsidRDefault="00304C98" w:rsidP="00A274DA">
      <w:pPr>
        <w:numPr>
          <w:ilvl w:val="0"/>
          <w:numId w:val="5"/>
        </w:numPr>
        <w:spacing w:line="23" w:lineRule="atLeast"/>
        <w:ind w:left="567" w:hanging="425"/>
        <w:contextualSpacing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A274DA" w:rsidRPr="00EA57A2" w:rsidRDefault="00A274DA" w:rsidP="00D24C63">
      <w:pPr>
        <w:spacing w:line="23" w:lineRule="atLeast"/>
        <w:ind w:left="567"/>
        <w:contextualSpacing/>
        <w:rPr>
          <w:sz w:val="24"/>
          <w:szCs w:val="24"/>
          <w:lang w:eastAsia="ru-RU"/>
        </w:rPr>
      </w:pPr>
    </w:p>
    <w:p w:rsidR="00304C98" w:rsidRPr="00D22E88" w:rsidRDefault="00304C98" w:rsidP="00A274DA">
      <w:pPr>
        <w:spacing w:line="23" w:lineRule="atLeast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04C98" w:rsidRDefault="00304C98" w:rsidP="00A274DA">
      <w:pPr>
        <w:spacing w:line="23" w:lineRule="atLeast"/>
        <w:contextualSpacing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</w:t>
      </w:r>
      <w:r w:rsidR="00A274DA">
        <w:rPr>
          <w:sz w:val="24"/>
          <w:szCs w:val="24"/>
          <w:lang w:eastAsia="ru-RU"/>
        </w:rPr>
        <w:t xml:space="preserve">лено на формирование следующих </w:t>
      </w:r>
      <w:r w:rsidRPr="00D22E88">
        <w:rPr>
          <w:sz w:val="24"/>
          <w:szCs w:val="24"/>
          <w:lang w:eastAsia="ru-RU"/>
        </w:rPr>
        <w:t xml:space="preserve">компетенций: </w:t>
      </w:r>
      <w:r>
        <w:rPr>
          <w:sz w:val="24"/>
          <w:szCs w:val="24"/>
          <w:lang w:eastAsia="ru-RU"/>
        </w:rPr>
        <w:t xml:space="preserve">ОК-5, </w:t>
      </w:r>
      <w:r w:rsidR="00A274DA">
        <w:rPr>
          <w:sz w:val="24"/>
          <w:szCs w:val="24"/>
          <w:lang w:eastAsia="ru-RU"/>
        </w:rPr>
        <w:br/>
      </w:r>
      <w:r>
        <w:rPr>
          <w:rStyle w:val="FontStyle48"/>
        </w:rPr>
        <w:t>ОК-7</w:t>
      </w:r>
      <w:r w:rsidRPr="00B049CD">
        <w:rPr>
          <w:rStyle w:val="FontStyle48"/>
        </w:rPr>
        <w:t>.</w:t>
      </w:r>
    </w:p>
    <w:p w:rsidR="00304C98" w:rsidRPr="00D22E8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04C98" w:rsidRPr="00D22E88" w:rsidRDefault="00304C98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04C98" w:rsidRPr="00BC5583" w:rsidRDefault="00304C98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308F4" w:rsidRPr="00BC5583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308F4" w:rsidRPr="00D22E88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308F4" w:rsidRPr="0021316F" w:rsidRDefault="00F308F4" w:rsidP="00A274DA">
      <w:pPr>
        <w:numPr>
          <w:ilvl w:val="0"/>
          <w:numId w:val="6"/>
        </w:numPr>
        <w:tabs>
          <w:tab w:val="left" w:pos="567"/>
        </w:tabs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308F4" w:rsidRPr="00D22E88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308F4" w:rsidRPr="0021316F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308F4" w:rsidRDefault="00F308F4" w:rsidP="00A274DA">
      <w:pPr>
        <w:numPr>
          <w:ilvl w:val="0"/>
          <w:numId w:val="6"/>
        </w:numPr>
        <w:spacing w:line="23" w:lineRule="atLeast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308F4" w:rsidRPr="00D22E88" w:rsidRDefault="00F308F4" w:rsidP="00A274DA">
      <w:pPr>
        <w:spacing w:line="23" w:lineRule="atLeast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Общество как </w:t>
      </w:r>
      <w:proofErr w:type="spellStart"/>
      <w:r w:rsidRPr="004565A1">
        <w:rPr>
          <w:sz w:val="24"/>
          <w:szCs w:val="24"/>
          <w:lang w:eastAsia="ru-RU"/>
        </w:rPr>
        <w:t>социокультурная</w:t>
      </w:r>
      <w:proofErr w:type="spellEnd"/>
      <w:r w:rsidRPr="004565A1">
        <w:rPr>
          <w:sz w:val="24"/>
          <w:szCs w:val="24"/>
          <w:lang w:eastAsia="ru-RU"/>
        </w:rPr>
        <w:t xml:space="preserve"> система.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308F4" w:rsidRPr="004565A1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F308F4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274DA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</w:p>
    <w:p w:rsidR="00F308F4" w:rsidRPr="00D22E88" w:rsidRDefault="00F308F4" w:rsidP="00A274DA">
      <w:pPr>
        <w:spacing w:line="23" w:lineRule="atLeast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308F4" w:rsidRPr="00EF4E53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F308F4" w:rsidRPr="00EF4E53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</w:t>
      </w:r>
      <w:r w:rsidR="00D24C63">
        <w:rPr>
          <w:sz w:val="24"/>
          <w:szCs w:val="24"/>
          <w:lang w:eastAsia="ru-RU"/>
        </w:rPr>
        <w:t>8</w:t>
      </w:r>
      <w:r w:rsidR="00F308F4" w:rsidRPr="00EF4E53">
        <w:rPr>
          <w:sz w:val="24"/>
          <w:szCs w:val="24"/>
          <w:lang w:eastAsia="ru-RU"/>
        </w:rPr>
        <w:t xml:space="preserve"> час.</w:t>
      </w:r>
    </w:p>
    <w:p w:rsidR="00F308F4" w:rsidRPr="00EF4E53" w:rsidRDefault="00A274DA" w:rsidP="00A274DA">
      <w:pPr>
        <w:spacing w:line="23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</w:t>
      </w:r>
      <w:r w:rsidR="00D24C63">
        <w:rPr>
          <w:sz w:val="24"/>
          <w:szCs w:val="24"/>
          <w:lang w:eastAsia="ru-RU"/>
        </w:rPr>
        <w:t>8</w:t>
      </w:r>
      <w:r w:rsidR="00F308F4" w:rsidRPr="00EF4E53">
        <w:rPr>
          <w:sz w:val="24"/>
          <w:szCs w:val="24"/>
          <w:lang w:eastAsia="ru-RU"/>
        </w:rPr>
        <w:t xml:space="preserve"> час.</w:t>
      </w:r>
    </w:p>
    <w:p w:rsidR="00F308F4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самостоятельная р</w:t>
      </w:r>
      <w:r w:rsidR="00A274DA">
        <w:rPr>
          <w:sz w:val="24"/>
          <w:szCs w:val="24"/>
          <w:lang w:eastAsia="ru-RU"/>
        </w:rPr>
        <w:t>абота – 3</w:t>
      </w:r>
      <w:r w:rsidR="00D24C6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F308F4" w:rsidRPr="00D22E88" w:rsidRDefault="00F308F4" w:rsidP="00A274DA">
      <w:pPr>
        <w:spacing w:line="23" w:lineRule="atLeast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F308F4" w:rsidRPr="00D22E88" w:rsidSect="0066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06263"/>
    <w:rsid w:val="00067AB3"/>
    <w:rsid w:val="00153846"/>
    <w:rsid w:val="001B453A"/>
    <w:rsid w:val="001C3F5B"/>
    <w:rsid w:val="0020509A"/>
    <w:rsid w:val="0021316F"/>
    <w:rsid w:val="0022118E"/>
    <w:rsid w:val="00274827"/>
    <w:rsid w:val="002B76E9"/>
    <w:rsid w:val="00304C98"/>
    <w:rsid w:val="00310AE4"/>
    <w:rsid w:val="00311788"/>
    <w:rsid w:val="0031215D"/>
    <w:rsid w:val="003162E1"/>
    <w:rsid w:val="00355971"/>
    <w:rsid w:val="00371273"/>
    <w:rsid w:val="003B2FCA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64305"/>
    <w:rsid w:val="006722F2"/>
    <w:rsid w:val="006F4139"/>
    <w:rsid w:val="007845A6"/>
    <w:rsid w:val="00827386"/>
    <w:rsid w:val="00880949"/>
    <w:rsid w:val="008E2CE8"/>
    <w:rsid w:val="00A07040"/>
    <w:rsid w:val="00A2012B"/>
    <w:rsid w:val="00A274DA"/>
    <w:rsid w:val="00A4277D"/>
    <w:rsid w:val="00A802E1"/>
    <w:rsid w:val="00AC5EC8"/>
    <w:rsid w:val="00AF66A9"/>
    <w:rsid w:val="00B07EB3"/>
    <w:rsid w:val="00B65D81"/>
    <w:rsid w:val="00BB1624"/>
    <w:rsid w:val="00BC5583"/>
    <w:rsid w:val="00C3595B"/>
    <w:rsid w:val="00C5653F"/>
    <w:rsid w:val="00C81948"/>
    <w:rsid w:val="00C81B68"/>
    <w:rsid w:val="00CC300C"/>
    <w:rsid w:val="00D22E88"/>
    <w:rsid w:val="00D24C63"/>
    <w:rsid w:val="00D43366"/>
    <w:rsid w:val="00D617DC"/>
    <w:rsid w:val="00DD19B0"/>
    <w:rsid w:val="00E25C95"/>
    <w:rsid w:val="00E42636"/>
    <w:rsid w:val="00E84500"/>
    <w:rsid w:val="00E96579"/>
    <w:rsid w:val="00EA57A2"/>
    <w:rsid w:val="00EB0D28"/>
    <w:rsid w:val="00ED4C16"/>
    <w:rsid w:val="00EF4E53"/>
    <w:rsid w:val="00F149CB"/>
    <w:rsid w:val="00F308F4"/>
    <w:rsid w:val="00F36B94"/>
    <w:rsid w:val="00F455EB"/>
    <w:rsid w:val="00F57533"/>
    <w:rsid w:val="00F63696"/>
    <w:rsid w:val="00F9130B"/>
    <w:rsid w:val="00FA6635"/>
    <w:rsid w:val="00FE1379"/>
    <w:rsid w:val="00FF0817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kea</cp:lastModifiedBy>
  <cp:revision>2</cp:revision>
  <cp:lastPrinted>2016-03-18T07:33:00Z</cp:lastPrinted>
  <dcterms:created xsi:type="dcterms:W3CDTF">2018-01-16T07:54:00Z</dcterms:created>
  <dcterms:modified xsi:type="dcterms:W3CDTF">2018-01-16T07:54:00Z</dcterms:modified>
</cp:coreProperties>
</file>