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EF5E27">
        <w:rPr>
          <w:rFonts w:ascii="Times New Roman" w:hAnsi="Times New Roman"/>
          <w:sz w:val="24"/>
          <w:szCs w:val="24"/>
        </w:rPr>
        <w:t>ми»</w:t>
      </w:r>
      <w:r w:rsidR="00B51E08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(Б1</w:t>
      </w:r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.В.ОД.10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134F" w:rsidRPr="0067134F" w:rsidRDefault="0067134F" w:rsidP="006713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67134F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:rsidR="0067134F" w:rsidRPr="0067134F" w:rsidRDefault="0067134F" w:rsidP="006713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7134F" w:rsidRPr="0067134F" w:rsidRDefault="0067134F" w:rsidP="0067134F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п.3 аннотации; </w:t>
      </w:r>
    </w:p>
    <w:p w:rsidR="0067134F" w:rsidRPr="0067134F" w:rsidRDefault="0067134F" w:rsidP="0067134F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>- приобретение умений, указанных в п.3 аннотации;</w:t>
      </w:r>
    </w:p>
    <w:p w:rsidR="0067134F" w:rsidRDefault="0067134F" w:rsidP="0067134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>- приобретение навыков, указанных в п.3 аннотации.</w:t>
      </w:r>
    </w:p>
    <w:p w:rsidR="00632136" w:rsidRPr="003B0EE2" w:rsidRDefault="00632136" w:rsidP="006713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0EE2" w:rsidRPr="00EF5E27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3B0EE2" w:rsidRPr="00EF5E27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3B0EE2" w:rsidRPr="00EF5E27" w:rsidRDefault="003B0EE2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="00EF5E27" w:rsidRPr="00EF5E27">
        <w:rPr>
          <w:rFonts w:ascii="Times New Roman" w:hAnsi="Times New Roman"/>
        </w:rPr>
        <w:t>Контроль, учет и анализ процессов управления качеством</w:t>
      </w:r>
    </w:p>
    <w:p w:rsidR="00EF5E27" w:rsidRPr="00EF5E27" w:rsidRDefault="00EF5E27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44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F9634C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3</w:t>
      </w:r>
      <w:r w:rsidR="00F9634C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9634C">
        <w:rPr>
          <w:rFonts w:ascii="Times New Roman" w:hAnsi="Times New Roman"/>
          <w:sz w:val="24"/>
          <w:szCs w:val="24"/>
        </w:rPr>
        <w:t xml:space="preserve">44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9634C" w:rsidRDefault="00F9634C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1151B2"/>
    <w:rsid w:val="00142E74"/>
    <w:rsid w:val="00291F65"/>
    <w:rsid w:val="003B0EE2"/>
    <w:rsid w:val="003D6971"/>
    <w:rsid w:val="005069CB"/>
    <w:rsid w:val="005D50FB"/>
    <w:rsid w:val="005E0781"/>
    <w:rsid w:val="00632136"/>
    <w:rsid w:val="0067134F"/>
    <w:rsid w:val="00744824"/>
    <w:rsid w:val="007A5416"/>
    <w:rsid w:val="007E3C95"/>
    <w:rsid w:val="007F48E3"/>
    <w:rsid w:val="008D4575"/>
    <w:rsid w:val="00A8587C"/>
    <w:rsid w:val="00AC04B0"/>
    <w:rsid w:val="00AC080E"/>
    <w:rsid w:val="00AC71C5"/>
    <w:rsid w:val="00AE016D"/>
    <w:rsid w:val="00B01783"/>
    <w:rsid w:val="00B51E08"/>
    <w:rsid w:val="00B7567E"/>
    <w:rsid w:val="00BE15F9"/>
    <w:rsid w:val="00CA35C1"/>
    <w:rsid w:val="00CC4092"/>
    <w:rsid w:val="00CE063B"/>
    <w:rsid w:val="00D06585"/>
    <w:rsid w:val="00D17F42"/>
    <w:rsid w:val="00D5166C"/>
    <w:rsid w:val="00DE7EE3"/>
    <w:rsid w:val="00E04D78"/>
    <w:rsid w:val="00E54D3D"/>
    <w:rsid w:val="00E840DC"/>
    <w:rsid w:val="00EF5E27"/>
    <w:rsid w:val="00F60AD7"/>
    <w:rsid w:val="00F64E0D"/>
    <w:rsid w:val="00F9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a7">
    <w:name w:val="Normal (Web)"/>
    <w:basedOn w:val="a"/>
    <w:unhideWhenUsed/>
    <w:rsid w:val="00EF5E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2016-02-10T06:34:00Z</cp:lastPrinted>
  <dcterms:created xsi:type="dcterms:W3CDTF">2019-04-27T13:08:00Z</dcterms:created>
  <dcterms:modified xsi:type="dcterms:W3CDTF">2019-04-27T13:08:00Z</dcterms:modified>
</cp:coreProperties>
</file>