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38445A">
      <w:pPr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455B54" w:rsidP="003844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</w:p>
    <w:p w:rsidR="00E353DD" w:rsidRP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Направление подготовки -  21.03.02 «Землеустройство и кадастры»</w:t>
      </w:r>
    </w:p>
    <w:p w:rsidR="00E353DD" w:rsidRPr="00E353DD" w:rsidRDefault="00E353DD" w:rsidP="0038445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Квалификация (степень) выпускника – бакалавр</w:t>
      </w:r>
    </w:p>
    <w:p w:rsid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Профиль – «Кадастр недвижимости»</w:t>
      </w:r>
    </w:p>
    <w:p w:rsidR="00967144" w:rsidRPr="00E353DD" w:rsidRDefault="00967144" w:rsidP="0096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FF" w:rsidRPr="005369FF" w:rsidRDefault="00375CCE" w:rsidP="00E353D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B554E4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Дисциплина «</w:t>
      </w:r>
      <w:r w:rsidR="00455B54"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  <w:r w:rsidR="00FA28FC">
        <w:rPr>
          <w:rFonts w:ascii="Times New Roman" w:hAnsi="Times New Roman" w:cs="Times New Roman"/>
          <w:sz w:val="28"/>
          <w:szCs w:val="28"/>
        </w:rPr>
        <w:t>» относит</w:t>
      </w:r>
      <w:r w:rsidRPr="00B554E4">
        <w:rPr>
          <w:rFonts w:ascii="Times New Roman" w:hAnsi="Times New Roman" w:cs="Times New Roman"/>
          <w:sz w:val="28"/>
          <w:szCs w:val="28"/>
        </w:rPr>
        <w:t xml:space="preserve">ся к </w:t>
      </w:r>
      <w:r w:rsidR="006E6FAC" w:rsidRPr="00455B54">
        <w:rPr>
          <w:rFonts w:ascii="Times New Roman" w:hAnsi="Times New Roman" w:cs="Times New Roman"/>
          <w:sz w:val="28"/>
          <w:szCs w:val="28"/>
        </w:rPr>
        <w:t>вариативной</w:t>
      </w:r>
      <w:r w:rsidRPr="00B554E4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>.</w:t>
      </w:r>
    </w:p>
    <w:p w:rsidR="00461839" w:rsidRPr="000A38F2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455B54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B5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5B54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B554E4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B554E4" w:rsidRDefault="000A38F2" w:rsidP="0038445A">
      <w:pPr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B554E4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B554E4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554E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554E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0A38F2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B554E4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Pr="00B2529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94" w:rsidRDefault="000A38F2" w:rsidP="00D42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4248A" w:rsidRPr="00D4248A" w:rsidRDefault="00D4248A" w:rsidP="00D42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 xml:space="preserve">Для очной формы </w:t>
      </w:r>
      <w:r>
        <w:rPr>
          <w:rFonts w:ascii="Times New Roman" w:hAnsi="Times New Roman" w:cs="Times New Roman"/>
          <w:sz w:val="28"/>
          <w:szCs w:val="28"/>
        </w:rPr>
        <w:t>обучения: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44 часов;</w:t>
      </w:r>
    </w:p>
    <w:p w:rsidR="004A6E94" w:rsidRPr="00723FA7" w:rsidRDefault="004A6E94" w:rsidP="004A6E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03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17B6E"/>
    <w:rsid w:val="00260F39"/>
    <w:rsid w:val="00307D07"/>
    <w:rsid w:val="00375CCE"/>
    <w:rsid w:val="0038445A"/>
    <w:rsid w:val="00402FF6"/>
    <w:rsid w:val="004131FD"/>
    <w:rsid w:val="00455B54"/>
    <w:rsid w:val="00461839"/>
    <w:rsid w:val="004A6E94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6E6FAC"/>
    <w:rsid w:val="00731651"/>
    <w:rsid w:val="007A0DAE"/>
    <w:rsid w:val="007B5D08"/>
    <w:rsid w:val="007C365B"/>
    <w:rsid w:val="007D6A97"/>
    <w:rsid w:val="00810B65"/>
    <w:rsid w:val="00814340"/>
    <w:rsid w:val="008967C1"/>
    <w:rsid w:val="008B5B9E"/>
    <w:rsid w:val="008D1B72"/>
    <w:rsid w:val="00935388"/>
    <w:rsid w:val="00967144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D4248A"/>
    <w:rsid w:val="00E353DD"/>
    <w:rsid w:val="00E37436"/>
    <w:rsid w:val="00E74D9B"/>
    <w:rsid w:val="00F06DB8"/>
    <w:rsid w:val="00F36228"/>
    <w:rsid w:val="00F50BD0"/>
    <w:rsid w:val="00F81038"/>
    <w:rsid w:val="00FA28FC"/>
    <w:rsid w:val="00FA4706"/>
    <w:rsid w:val="00FC4694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2017-11-22T11:49:00Z</cp:lastPrinted>
  <dcterms:created xsi:type="dcterms:W3CDTF">2018-05-28T13:53:00Z</dcterms:created>
  <dcterms:modified xsi:type="dcterms:W3CDTF">2018-05-28T13:53:00Z</dcterms:modified>
</cp:coreProperties>
</file>