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3669A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366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AC1460" w:rsidP="003669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E5729" w:rsidRPr="00DD094E">
        <w:rPr>
          <w:rFonts w:ascii="Times New Roman" w:hAnsi="Times New Roman"/>
          <w:sz w:val="24"/>
          <w:szCs w:val="24"/>
        </w:rPr>
        <w:t>«Компьютерная графика в проектировании»</w:t>
      </w:r>
    </w:p>
    <w:p w:rsidR="003669A8" w:rsidRPr="00152A7C" w:rsidRDefault="003669A8" w:rsidP="003669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7DDC" w:rsidRPr="00DD094E" w:rsidRDefault="00D07DDC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D07DDC" w:rsidRPr="00152A7C" w:rsidRDefault="00D07DDC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07DDC" w:rsidRPr="00152A7C" w:rsidRDefault="00D07DDC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FC688A">
        <w:rPr>
          <w:rFonts w:ascii="Times New Roman" w:hAnsi="Times New Roman"/>
          <w:sz w:val="24"/>
          <w:szCs w:val="24"/>
        </w:rPr>
        <w:t>Водосна</w:t>
      </w:r>
      <w:r w:rsidR="00AC1460">
        <w:rPr>
          <w:rFonts w:ascii="Times New Roman" w:hAnsi="Times New Roman"/>
          <w:sz w:val="24"/>
          <w:szCs w:val="24"/>
        </w:rPr>
        <w:t>бжение и водоотведение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DD094E" w:rsidRDefault="00D07DDC" w:rsidP="003669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sz w:val="24"/>
          <w:szCs w:val="24"/>
        </w:rPr>
        <w:t>Дисциплина «Компьютерная графика в проектировании» (Б</w:t>
      </w:r>
      <w:proofErr w:type="gramStart"/>
      <w:r w:rsidRPr="00DD094E">
        <w:rPr>
          <w:rFonts w:ascii="Times New Roman" w:hAnsi="Times New Roman"/>
          <w:sz w:val="24"/>
          <w:szCs w:val="24"/>
        </w:rPr>
        <w:t>1</w:t>
      </w:r>
      <w:proofErr w:type="gramEnd"/>
      <w:r w:rsidRPr="00DD094E">
        <w:rPr>
          <w:rFonts w:ascii="Times New Roman" w:hAnsi="Times New Roman"/>
          <w:sz w:val="24"/>
          <w:szCs w:val="24"/>
        </w:rPr>
        <w:t>.В.ДВ.3.1) относится к вариативной части и является дисциплиной по выбору обучающегося.</w:t>
      </w:r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DD094E" w:rsidRDefault="00D07DDC" w:rsidP="003669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152A7C" w:rsidRDefault="00D07DDC" w:rsidP="003669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7DDC" w:rsidRDefault="00D07DDC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D07DDC" w:rsidRPr="00152A7C" w:rsidRDefault="00B22A34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ОПК-3,ПК-1</w:t>
      </w:r>
      <w:r w:rsidR="00D07DDC">
        <w:rPr>
          <w:rFonts w:ascii="Times New Roman" w:hAnsi="Times New Roman"/>
          <w:sz w:val="24"/>
          <w:szCs w:val="24"/>
        </w:rPr>
        <w:t>,ПК-2,ПК-3.</w:t>
      </w:r>
    </w:p>
    <w:p w:rsidR="00D07DDC" w:rsidRPr="00152A7C" w:rsidRDefault="00D07DDC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7DDC" w:rsidRDefault="00D07DDC" w:rsidP="003669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07DDC" w:rsidRPr="00AF20A8" w:rsidRDefault="00D07DDC" w:rsidP="003669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Default="00D07DDC" w:rsidP="003669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07DDC" w:rsidRDefault="00D07DDC" w:rsidP="00366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D07DDC" w:rsidRDefault="00D07DDC" w:rsidP="00366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07DDC" w:rsidRPr="00AF20A8" w:rsidRDefault="00D07DDC" w:rsidP="00366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 компьютерными программами проектирования и разработки </w:t>
      </w:r>
      <w:proofErr w:type="spellStart"/>
      <w:r w:rsidRPr="00AF20A8">
        <w:rPr>
          <w:rFonts w:ascii="Times New Roman" w:hAnsi="Times New Roman"/>
          <w:sz w:val="24"/>
          <w:szCs w:val="24"/>
        </w:rPr>
        <w:t>чертежей</w:t>
      </w:r>
      <w:proofErr w:type="gramStart"/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proofErr w:type="gram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D07DDC" w:rsidRPr="00152A7C" w:rsidRDefault="00D07DDC" w:rsidP="003669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AF20A8" w:rsidRDefault="00D07DDC" w:rsidP="00366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722C14" w:rsidRDefault="00AC1460" w:rsidP="003669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7DDC">
        <w:rPr>
          <w:rFonts w:ascii="Times New Roman" w:hAnsi="Times New Roman"/>
          <w:sz w:val="24"/>
          <w:szCs w:val="24"/>
        </w:rPr>
        <w:t xml:space="preserve">. </w:t>
      </w:r>
      <w:r w:rsidR="00D07DDC"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 w:rsidR="00D07DDC">
        <w:rPr>
          <w:rFonts w:ascii="Times New Roman" w:hAnsi="Times New Roman"/>
          <w:sz w:val="24"/>
          <w:szCs w:val="24"/>
        </w:rPr>
        <w:t>го здания.</w:t>
      </w:r>
    </w:p>
    <w:p w:rsidR="00D07DDC" w:rsidRDefault="00D07DDC" w:rsidP="003669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C1460" w:rsidRPr="00097BED" w:rsidRDefault="00AC1460" w:rsidP="003669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48 часов</w:t>
      </w:r>
    </w:p>
    <w:p w:rsidR="00AC1460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51 час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AC1460" w:rsidRPr="00097BED" w:rsidRDefault="00AC1460" w:rsidP="003669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6 часов.</w:t>
      </w:r>
    </w:p>
    <w:p w:rsidR="00AC1460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98 часов.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AC1460" w:rsidRPr="00152A7C" w:rsidRDefault="00AC1460" w:rsidP="003669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AC1460" w:rsidRDefault="00AC1460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C146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104E98"/>
    <w:rsid w:val="00123521"/>
    <w:rsid w:val="00142E74"/>
    <w:rsid w:val="00152A7C"/>
    <w:rsid w:val="00295877"/>
    <w:rsid w:val="002E5729"/>
    <w:rsid w:val="003669A8"/>
    <w:rsid w:val="00416BC7"/>
    <w:rsid w:val="004F42BD"/>
    <w:rsid w:val="00632136"/>
    <w:rsid w:val="006778E2"/>
    <w:rsid w:val="006D249D"/>
    <w:rsid w:val="00722C14"/>
    <w:rsid w:val="007E3C95"/>
    <w:rsid w:val="008710CC"/>
    <w:rsid w:val="008B358B"/>
    <w:rsid w:val="008D15C2"/>
    <w:rsid w:val="00936A28"/>
    <w:rsid w:val="009C457D"/>
    <w:rsid w:val="00A75E5A"/>
    <w:rsid w:val="00AC1460"/>
    <w:rsid w:val="00AF20A8"/>
    <w:rsid w:val="00B22A34"/>
    <w:rsid w:val="00CA35C1"/>
    <w:rsid w:val="00D06585"/>
    <w:rsid w:val="00D07DDC"/>
    <w:rsid w:val="00D5166C"/>
    <w:rsid w:val="00DB7DBC"/>
    <w:rsid w:val="00DD094E"/>
    <w:rsid w:val="00DD19BA"/>
    <w:rsid w:val="00DF6048"/>
    <w:rsid w:val="00FC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24</cp:revision>
  <cp:lastPrinted>2018-04-11T08:29:00Z</cp:lastPrinted>
  <dcterms:created xsi:type="dcterms:W3CDTF">2016-02-10T06:02:00Z</dcterms:created>
  <dcterms:modified xsi:type="dcterms:W3CDTF">2018-04-11T08:29:00Z</dcterms:modified>
</cp:coreProperties>
</file>