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30F2D" w:rsidRPr="00B25821" w:rsidRDefault="00B30F2D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(Б1.Б.6)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6C50CE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17DC1">
        <w:rPr>
          <w:sz w:val="28"/>
          <w:szCs w:val="28"/>
        </w:rPr>
        <w:t>23.05.05 «Система обеспечения движения поездов»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30F2D" w:rsidRPr="00B25821" w:rsidRDefault="00B30F2D" w:rsidP="00CF67C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B25821">
        <w:rPr>
          <w:i/>
          <w:iCs/>
          <w:sz w:val="28"/>
          <w:szCs w:val="28"/>
        </w:rPr>
        <w:t>по</w:t>
      </w:r>
      <w:proofErr w:type="gramEnd"/>
      <w:r w:rsidRPr="00B2582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специализации</w:t>
      </w:r>
      <w:r w:rsidRPr="00B25821">
        <w:rPr>
          <w:i/>
          <w:iCs/>
          <w:sz w:val="28"/>
          <w:szCs w:val="28"/>
        </w:rPr>
        <w:t>:</w:t>
      </w:r>
    </w:p>
    <w:p w:rsidR="00B30F2D" w:rsidRPr="00B25821" w:rsidRDefault="00B30F2D" w:rsidP="005960B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Pr="00417DC1">
        <w:rPr>
          <w:sz w:val="28"/>
          <w:szCs w:val="28"/>
        </w:rPr>
        <w:t>Автоматика и телемеханика на железнодорожном транспорте</w:t>
      </w:r>
      <w:r w:rsidRPr="00B25821">
        <w:rPr>
          <w:sz w:val="28"/>
          <w:szCs w:val="28"/>
        </w:rPr>
        <w:t>»</w:t>
      </w:r>
    </w:p>
    <w:p w:rsidR="00B30F2D" w:rsidRDefault="00B30F2D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5960B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очная, очно-заочная, заочная</w:t>
      </w: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1BCE" w:rsidRDefault="00111BCE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C3ECC" w:rsidRDefault="005C3EC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B30F2D" w:rsidRPr="00A65AE3" w:rsidRDefault="00B30F2D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117"/>
        <w:gridCol w:w="1982"/>
        <w:gridCol w:w="1362"/>
      </w:tblGrid>
      <w:tr w:rsidR="00B30F2D" w:rsidRPr="00110E4D" w:rsidTr="005C3ECC">
        <w:tc>
          <w:tcPr>
            <w:tcW w:w="6117" w:type="dxa"/>
          </w:tcPr>
          <w:p w:rsidR="00B30F2D" w:rsidRDefault="00B30F2D" w:rsidP="00970362">
            <w:pPr>
              <w:widowControl/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</w:p>
          <w:p w:rsidR="005C3ECC" w:rsidRDefault="005C3ECC" w:rsidP="00970362">
            <w:pPr>
              <w:widowControl/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</w:p>
          <w:p w:rsidR="005C3ECC" w:rsidRPr="006C50CE" w:rsidRDefault="005C3ECC" w:rsidP="00970362">
            <w:pPr>
              <w:widowControl/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2" w:type="dxa"/>
            <w:vAlign w:val="bottom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62" w:type="dxa"/>
            <w:vAlign w:val="bottom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30F2D" w:rsidRPr="00110E4D" w:rsidTr="005C3ECC">
        <w:tc>
          <w:tcPr>
            <w:tcW w:w="6117" w:type="dxa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2" w:type="dxa"/>
          </w:tcPr>
          <w:p w:rsidR="00B30F2D" w:rsidRPr="00110E4D" w:rsidRDefault="005C3ECC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8EB9B61" wp14:editId="11B4AE43">
                  <wp:simplePos x="0" y="0"/>
                  <wp:positionH relativeFrom="column">
                    <wp:posOffset>-4580890</wp:posOffset>
                  </wp:positionH>
                  <wp:positionV relativeFrom="paragraph">
                    <wp:posOffset>-334010</wp:posOffset>
                  </wp:positionV>
                  <wp:extent cx="7772400" cy="10696575"/>
                  <wp:effectExtent l="0" t="0" r="0" b="9525"/>
                  <wp:wrapNone/>
                  <wp:docPr id="3" name="Рисунок 3" descr="Изображение 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9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2" w:type="dxa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30F2D" w:rsidRPr="00110E4D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110E4D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110E4D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Рабочая программа рассмотрена и обсуждена на заседании кафедры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6C50CE">
        <w:rPr>
          <w:sz w:val="28"/>
          <w:szCs w:val="28"/>
        </w:rPr>
        <w:t>«История, философия, политология и социология»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Протокол № __ от «___» _________ 201 __ г.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118"/>
        <w:gridCol w:w="1982"/>
        <w:gridCol w:w="1361"/>
      </w:tblGrid>
      <w:tr w:rsidR="00B30F2D" w:rsidRPr="006C50CE">
        <w:tc>
          <w:tcPr>
            <w:tcW w:w="6204" w:type="dxa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 xml:space="preserve">Заведующий кафедрой </w:t>
            </w:r>
          </w:p>
          <w:p w:rsidR="00B30F2D" w:rsidRPr="006C50CE" w:rsidRDefault="00B30F2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 xml:space="preserve">«История, философия, политология </w:t>
            </w:r>
          </w:p>
          <w:p w:rsidR="00B30F2D" w:rsidRPr="006C50CE" w:rsidRDefault="00B30F2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6C50CE">
              <w:rPr>
                <w:sz w:val="28"/>
                <w:szCs w:val="28"/>
              </w:rPr>
              <w:t>и</w:t>
            </w:r>
            <w:proofErr w:type="gramEnd"/>
            <w:r w:rsidRPr="006C50CE">
              <w:rPr>
                <w:sz w:val="28"/>
                <w:szCs w:val="28"/>
              </w:rPr>
              <w:t xml:space="preserve"> социология»</w:t>
            </w:r>
          </w:p>
        </w:tc>
        <w:tc>
          <w:tcPr>
            <w:tcW w:w="1984" w:type="dxa"/>
            <w:vAlign w:val="bottom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30F2D" w:rsidRPr="006C50CE">
        <w:tc>
          <w:tcPr>
            <w:tcW w:w="6204" w:type="dxa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Рабочая программа рассмотрена и обсуждена на заседании кафедры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6C50CE">
        <w:rPr>
          <w:sz w:val="28"/>
          <w:szCs w:val="28"/>
        </w:rPr>
        <w:t>«История, философия, политология и социология»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Протокол № _</w:t>
      </w:r>
      <w:proofErr w:type="gramStart"/>
      <w:r w:rsidRPr="006C50CE">
        <w:rPr>
          <w:sz w:val="28"/>
          <w:szCs w:val="28"/>
        </w:rPr>
        <w:t>_  от</w:t>
      </w:r>
      <w:proofErr w:type="gramEnd"/>
      <w:r w:rsidRPr="006C50CE">
        <w:rPr>
          <w:sz w:val="28"/>
          <w:szCs w:val="28"/>
        </w:rPr>
        <w:t xml:space="preserve"> «___» _________ 201 __ г.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  <w:r w:rsidRPr="006C50C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B30F2D" w:rsidRPr="006C50CE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118"/>
        <w:gridCol w:w="1982"/>
        <w:gridCol w:w="1361"/>
      </w:tblGrid>
      <w:tr w:rsidR="00B30F2D" w:rsidRPr="00110E4D">
        <w:tc>
          <w:tcPr>
            <w:tcW w:w="6204" w:type="dxa"/>
          </w:tcPr>
          <w:p w:rsidR="00B30F2D" w:rsidRPr="006C50CE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 xml:space="preserve">Заведующий кафедрой </w:t>
            </w:r>
          </w:p>
          <w:p w:rsidR="00B30F2D" w:rsidRPr="006C50CE" w:rsidRDefault="00B30F2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>«История, философия, политология</w:t>
            </w:r>
          </w:p>
          <w:p w:rsidR="00B30F2D" w:rsidRPr="006C50CE" w:rsidRDefault="00B30F2D" w:rsidP="0097036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proofErr w:type="gramStart"/>
            <w:r w:rsidRPr="006C50CE">
              <w:rPr>
                <w:sz w:val="28"/>
                <w:szCs w:val="28"/>
              </w:rPr>
              <w:t>и</w:t>
            </w:r>
            <w:proofErr w:type="gramEnd"/>
            <w:r w:rsidRPr="006C50CE">
              <w:rPr>
                <w:sz w:val="28"/>
                <w:szCs w:val="28"/>
              </w:rPr>
              <w:t xml:space="preserve"> социология»</w:t>
            </w:r>
          </w:p>
        </w:tc>
        <w:tc>
          <w:tcPr>
            <w:tcW w:w="1984" w:type="dxa"/>
            <w:vAlign w:val="bottom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C50CE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B30F2D" w:rsidRPr="00110E4D">
        <w:tc>
          <w:tcPr>
            <w:tcW w:w="6204" w:type="dxa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110E4D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F2D" w:rsidRPr="00110E4D" w:rsidRDefault="00B30F2D" w:rsidP="00110E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30F2D" w:rsidRPr="00110E4D" w:rsidRDefault="00B30F2D" w:rsidP="00110E4D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Pr="00110E4D" w:rsidRDefault="00B30F2D" w:rsidP="00110E4D">
      <w:pPr>
        <w:widowControl/>
        <w:spacing w:line="240" w:lineRule="auto"/>
        <w:ind w:firstLine="0"/>
        <w:rPr>
          <w:i/>
          <w:iCs/>
          <w:sz w:val="28"/>
          <w:szCs w:val="28"/>
        </w:rPr>
      </w:pPr>
    </w:p>
    <w:p w:rsidR="00B30F2D" w:rsidRDefault="00B30F2D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Default="00B30F2D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Default="00B30F2D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Default="00B30F2D" w:rsidP="005113CA">
      <w:pPr>
        <w:widowControl/>
        <w:spacing w:line="240" w:lineRule="auto"/>
        <w:ind w:firstLine="0"/>
        <w:rPr>
          <w:sz w:val="28"/>
          <w:szCs w:val="28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  <w:lang w:val="en-US"/>
        </w:rPr>
      </w:pPr>
    </w:p>
    <w:p w:rsidR="00B30F2D" w:rsidRPr="00D2714B" w:rsidRDefault="00B30F2D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30F2D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-480695</wp:posOffset>
            </wp:positionV>
            <wp:extent cx="7772400" cy="10696575"/>
            <wp:effectExtent l="0" t="0" r="0" b="9525"/>
            <wp:wrapNone/>
            <wp:docPr id="5" name="Рисунок 5" descr="Изображение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E598E" w:rsidRPr="00D2714B" w:rsidRDefault="002E598E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B30F2D" w:rsidRPr="00373526" w:rsidRDefault="00B30F2D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</w:t>
      </w:r>
      <w:proofErr w:type="gramStart"/>
      <w:r w:rsidRPr="00373526">
        <w:rPr>
          <w:sz w:val="28"/>
          <w:szCs w:val="28"/>
        </w:rPr>
        <w:t xml:space="preserve">17.10.2016 </w:t>
      </w:r>
      <w:r w:rsidR="00111BCE">
        <w:rPr>
          <w:sz w:val="28"/>
          <w:szCs w:val="28"/>
        </w:rPr>
        <w:t xml:space="preserve"> </w:t>
      </w:r>
      <w:r w:rsidRPr="00373526">
        <w:rPr>
          <w:sz w:val="28"/>
          <w:szCs w:val="28"/>
        </w:rPr>
        <w:t>№</w:t>
      </w:r>
      <w:proofErr w:type="gramEnd"/>
      <w:r w:rsidRPr="00373526">
        <w:rPr>
          <w:sz w:val="28"/>
          <w:szCs w:val="28"/>
        </w:rPr>
        <w:t> 129</w:t>
      </w:r>
      <w:r>
        <w:rPr>
          <w:sz w:val="28"/>
          <w:szCs w:val="28"/>
        </w:rPr>
        <w:t>6</w:t>
      </w:r>
      <w:r w:rsidR="00111BCE">
        <w:rPr>
          <w:sz w:val="28"/>
          <w:szCs w:val="28"/>
        </w:rPr>
        <w:t xml:space="preserve"> </w:t>
      </w:r>
      <w:r w:rsidRPr="00373526">
        <w:rPr>
          <w:sz w:val="28"/>
          <w:szCs w:val="28"/>
        </w:rPr>
        <w:t xml:space="preserve">по специальности </w:t>
      </w:r>
      <w:r w:rsidRPr="00417DC1">
        <w:rPr>
          <w:sz w:val="28"/>
          <w:szCs w:val="28"/>
        </w:rPr>
        <w:t>23.05.05 «Система обеспечения движения поездов»</w:t>
      </w:r>
      <w:r w:rsidRPr="00373526">
        <w:rPr>
          <w:sz w:val="28"/>
          <w:szCs w:val="28"/>
        </w:rPr>
        <w:t>, по дисциплине «Политология».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Целью изучения дисциплины «Политология» является 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Для достижения поставленной цели решаются следующие задачи: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выработка</w:t>
      </w:r>
      <w:proofErr w:type="gramEnd"/>
      <w:r w:rsidRPr="00373526">
        <w:rPr>
          <w:sz w:val="28"/>
          <w:szCs w:val="28"/>
        </w:rPr>
        <w:t xml:space="preserve"> навыков объективной оценки политологических  концепций;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формирование</w:t>
      </w:r>
      <w:proofErr w:type="gramEnd"/>
      <w:r w:rsidRPr="00373526">
        <w:rPr>
          <w:sz w:val="28"/>
          <w:szCs w:val="28"/>
        </w:rPr>
        <w:t xml:space="preserve"> способностей системного анализа политических  проблем;</w:t>
      </w:r>
    </w:p>
    <w:p w:rsidR="00B30F2D" w:rsidRPr="00373526" w:rsidRDefault="00B30F2D" w:rsidP="00373526">
      <w:pPr>
        <w:widowControl/>
        <w:numPr>
          <w:ilvl w:val="0"/>
          <w:numId w:val="27"/>
        </w:numPr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развитие</w:t>
      </w:r>
      <w:proofErr w:type="gramEnd"/>
      <w:r w:rsidRPr="00373526">
        <w:rPr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ЗНАТЬ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основные</w:t>
      </w:r>
      <w:proofErr w:type="gramEnd"/>
      <w:r w:rsidRPr="00373526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своеобразие</w:t>
      </w:r>
      <w:proofErr w:type="gramEnd"/>
      <w:r w:rsidRPr="00373526">
        <w:rPr>
          <w:sz w:val="28"/>
          <w:szCs w:val="28"/>
        </w:rPr>
        <w:t xml:space="preserve"> политической жизни России и ее места в мировой политике;</w:t>
      </w:r>
    </w:p>
    <w:p w:rsidR="00B30F2D" w:rsidRPr="00373526" w:rsidRDefault="00B30F2D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выдающиеся</w:t>
      </w:r>
      <w:proofErr w:type="gramEnd"/>
      <w:r w:rsidRPr="00373526">
        <w:rPr>
          <w:sz w:val="28"/>
          <w:szCs w:val="28"/>
        </w:rPr>
        <w:t xml:space="preserve"> достижения мировой политической мысли.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УМЕТЬ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понимать</w:t>
      </w:r>
      <w:proofErr w:type="gramEnd"/>
      <w:r w:rsidRPr="00373526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t>аргументировано</w:t>
      </w:r>
      <w:proofErr w:type="gramEnd"/>
      <w:r w:rsidRPr="00373526">
        <w:rPr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B30F2D" w:rsidRPr="00373526" w:rsidRDefault="00B30F2D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rPr>
          <w:sz w:val="28"/>
          <w:szCs w:val="28"/>
        </w:rPr>
      </w:pPr>
      <w:proofErr w:type="gramStart"/>
      <w:r w:rsidRPr="00373526">
        <w:rPr>
          <w:sz w:val="28"/>
          <w:szCs w:val="28"/>
        </w:rPr>
        <w:lastRenderedPageBreak/>
        <w:t>уважительно</w:t>
      </w:r>
      <w:proofErr w:type="gramEnd"/>
      <w:r w:rsidRPr="00373526">
        <w:rPr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>ВЛАДЕТЬ</w:t>
      </w:r>
      <w:r w:rsidRPr="00373526">
        <w:rPr>
          <w:sz w:val="28"/>
          <w:szCs w:val="28"/>
        </w:rPr>
        <w:t>: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b/>
          <w:bCs/>
          <w:sz w:val="28"/>
          <w:szCs w:val="28"/>
        </w:rPr>
        <w:t xml:space="preserve">- </w:t>
      </w:r>
      <w:r w:rsidRPr="00373526">
        <w:rPr>
          <w:sz w:val="28"/>
          <w:szCs w:val="28"/>
        </w:rPr>
        <w:t>методикой переговорного процесса;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умением отстаивать интересы гражданского общества;</w:t>
      </w:r>
    </w:p>
    <w:p w:rsidR="00B30F2D" w:rsidRPr="00373526" w:rsidRDefault="00B30F2D" w:rsidP="00373526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- получением нового политологического знания.</w:t>
      </w:r>
    </w:p>
    <w:p w:rsidR="00B30F2D" w:rsidRPr="00373526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bCs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B30F2D" w:rsidRPr="00373526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Pr="00417DC1">
        <w:rPr>
          <w:sz w:val="28"/>
          <w:szCs w:val="28"/>
        </w:rPr>
        <w:t xml:space="preserve">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bCs/>
          <w:sz w:val="28"/>
          <w:szCs w:val="28"/>
        </w:rPr>
        <w:t>(ОК-1</w:t>
      </w:r>
      <w:r>
        <w:rPr>
          <w:b/>
          <w:bCs/>
          <w:sz w:val="28"/>
          <w:szCs w:val="28"/>
        </w:rPr>
        <w:t>0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B30F2D" w:rsidRDefault="00B30F2D" w:rsidP="0037352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</w:t>
      </w:r>
      <w:r w:rsidRPr="00417DC1">
        <w:rPr>
          <w:sz w:val="28"/>
          <w:szCs w:val="28"/>
        </w:rPr>
        <w:t xml:space="preserve">способностью использовать основные положения и методы социальных, гуманитарных и экономических наук при решении профессиональных задач </w:t>
      </w:r>
      <w:r>
        <w:rPr>
          <w:b/>
          <w:bCs/>
          <w:sz w:val="28"/>
          <w:szCs w:val="28"/>
        </w:rPr>
        <w:t>(ОК-11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8E0A9C" w:rsidRPr="009D6073" w:rsidRDefault="008E0A9C" w:rsidP="008E0A9C">
      <w:pPr>
        <w:spacing w:line="240" w:lineRule="auto"/>
        <w:ind w:firstLine="851"/>
        <w:rPr>
          <w:sz w:val="28"/>
          <w:szCs w:val="28"/>
        </w:rPr>
      </w:pPr>
      <w:r w:rsidRPr="009D60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E0A9C" w:rsidRPr="009D6073" w:rsidRDefault="008E0A9C" w:rsidP="008E0A9C">
      <w:pPr>
        <w:spacing w:line="240" w:lineRule="auto"/>
        <w:ind w:firstLine="851"/>
        <w:rPr>
          <w:sz w:val="28"/>
          <w:szCs w:val="28"/>
        </w:rPr>
      </w:pPr>
      <w:r w:rsidRPr="009D60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8E0A9C" w:rsidRPr="009D6073" w:rsidRDefault="008E0A9C" w:rsidP="008E0A9C">
      <w:pPr>
        <w:tabs>
          <w:tab w:val="left" w:pos="1418"/>
        </w:tabs>
        <w:spacing w:line="240" w:lineRule="auto"/>
        <w:contextualSpacing/>
        <w:rPr>
          <w:i/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30F2D" w:rsidRPr="00373526" w:rsidRDefault="00B30F2D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(Б1.Б.6) относится к базовой части и является обязательной дисциплиной.</w:t>
      </w:r>
    </w:p>
    <w:p w:rsidR="00B30F2D" w:rsidRPr="00373526" w:rsidRDefault="00B30F2D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B30F2D" w:rsidRDefault="00B30F2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30F2D" w:rsidRDefault="00B30F2D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B30F2D" w:rsidRP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Merge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B30F2D" w:rsidRPr="00AB1131" w:rsidRDefault="00B30F2D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B30F2D" w:rsidRPr="00AB1131">
        <w:trPr>
          <w:jc w:val="center"/>
        </w:trPr>
        <w:tc>
          <w:tcPr>
            <w:tcW w:w="5419" w:type="dxa"/>
            <w:vAlign w:val="center"/>
          </w:tcPr>
          <w:p w:rsidR="00B30F2D" w:rsidRPr="00AB1131" w:rsidRDefault="00B30F2D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B30F2D" w:rsidRPr="00AB1131" w:rsidRDefault="00B30F2D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B30F2D" w:rsidRPr="00AB1131" w:rsidRDefault="00B30F2D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AB1131">
        <w:rPr>
          <w:i/>
          <w:iCs/>
          <w:sz w:val="24"/>
          <w:szCs w:val="24"/>
        </w:rPr>
        <w:t>Примечания: «Форма контроля знаний» – зачет (З).</w:t>
      </w:r>
    </w:p>
    <w:p w:rsidR="00B30F2D" w:rsidRPr="00AB1131" w:rsidRDefault="00B30F2D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30F2D" w:rsidRDefault="00B30F2D" w:rsidP="002355F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1A450E">
        <w:rPr>
          <w:sz w:val="28"/>
          <w:szCs w:val="28"/>
        </w:rPr>
        <w:t>очно</w:t>
      </w:r>
      <w:proofErr w:type="gramEnd"/>
      <w:r w:rsidRPr="001A450E">
        <w:rPr>
          <w:sz w:val="28"/>
          <w:szCs w:val="28"/>
        </w:rPr>
        <w:t>-заочная</w:t>
      </w:r>
      <w:r>
        <w:rPr>
          <w:sz w:val="28"/>
          <w:szCs w:val="28"/>
        </w:rPr>
        <w:t xml:space="preserve"> форма обучения</w:t>
      </w:r>
    </w:p>
    <w:p w:rsidR="00B30F2D" w:rsidRDefault="00B30F2D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1"/>
        <w:gridCol w:w="1701"/>
        <w:gridCol w:w="1701"/>
      </w:tblGrid>
      <w:tr w:rsidR="00B30F2D" w:rsidRPr="00E535E0">
        <w:trPr>
          <w:jc w:val="center"/>
        </w:trPr>
        <w:tc>
          <w:tcPr>
            <w:tcW w:w="5591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B30F2D" w:rsidRPr="00E535E0">
        <w:trPr>
          <w:jc w:val="center"/>
        </w:trPr>
        <w:tc>
          <w:tcPr>
            <w:tcW w:w="5591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0F2D" w:rsidRPr="00E535E0">
        <w:trPr>
          <w:jc w:val="center"/>
        </w:trPr>
        <w:tc>
          <w:tcPr>
            <w:tcW w:w="559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lastRenderedPageBreak/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B30F2D" w:rsidRPr="00E535E0">
        <w:trPr>
          <w:jc w:val="center"/>
        </w:trPr>
        <w:tc>
          <w:tcPr>
            <w:tcW w:w="559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lastRenderedPageBreak/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30F2D" w:rsidRPr="00E535E0">
        <w:trPr>
          <w:jc w:val="center"/>
        </w:trPr>
        <w:tc>
          <w:tcPr>
            <w:tcW w:w="559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B30F2D" w:rsidRPr="00E535E0">
        <w:trPr>
          <w:jc w:val="center"/>
        </w:trPr>
        <w:tc>
          <w:tcPr>
            <w:tcW w:w="559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B30F2D" w:rsidRPr="00E535E0" w:rsidRDefault="00B30F2D" w:rsidP="00E535E0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iCs/>
          <w:sz w:val="24"/>
          <w:szCs w:val="24"/>
        </w:rPr>
      </w:pPr>
      <w:r w:rsidRPr="00E535E0">
        <w:rPr>
          <w:i/>
          <w:iCs/>
          <w:sz w:val="24"/>
          <w:szCs w:val="24"/>
        </w:rPr>
        <w:t>Примечания: «Форма контроля знаний» – зачет (З).</w:t>
      </w:r>
    </w:p>
    <w:p w:rsidR="00B30F2D" w:rsidRDefault="00B30F2D" w:rsidP="002355F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30F2D" w:rsidRPr="00715C9B" w:rsidRDefault="000E37B8" w:rsidP="00715C9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заочная</w:t>
      </w:r>
      <w:proofErr w:type="gramEnd"/>
      <w:r>
        <w:rPr>
          <w:sz w:val="28"/>
          <w:szCs w:val="28"/>
        </w:rPr>
        <w:t xml:space="preserve"> форма</w:t>
      </w:r>
    </w:p>
    <w:p w:rsidR="008E0A9C" w:rsidRDefault="008E0A9C" w:rsidP="008E0A9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4"/>
        <w:gridCol w:w="1559"/>
        <w:gridCol w:w="1701"/>
      </w:tblGrid>
      <w:tr w:rsidR="00B30F2D" w:rsidRPr="00E535E0">
        <w:trPr>
          <w:jc w:val="center"/>
        </w:trPr>
        <w:tc>
          <w:tcPr>
            <w:tcW w:w="5804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B30F2D" w:rsidRPr="00E535E0" w:rsidRDefault="00B30F2D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КЛР, З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КЛР, З</w:t>
            </w:r>
          </w:p>
        </w:tc>
      </w:tr>
      <w:tr w:rsidR="00B30F2D" w:rsidRPr="00E535E0">
        <w:trPr>
          <w:jc w:val="center"/>
        </w:trPr>
        <w:tc>
          <w:tcPr>
            <w:tcW w:w="5804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B30F2D" w:rsidRPr="00E535E0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B30F2D" w:rsidRPr="00E535E0" w:rsidRDefault="00B30F2D" w:rsidP="00E535E0">
      <w:pPr>
        <w:widowControl/>
        <w:spacing w:line="240" w:lineRule="auto"/>
        <w:ind w:firstLine="142"/>
        <w:jc w:val="center"/>
        <w:rPr>
          <w:i/>
          <w:iCs/>
          <w:sz w:val="24"/>
          <w:szCs w:val="24"/>
        </w:rPr>
      </w:pPr>
      <w:r w:rsidRPr="00E535E0">
        <w:rPr>
          <w:i/>
          <w:iCs/>
          <w:sz w:val="24"/>
          <w:szCs w:val="24"/>
        </w:rPr>
        <w:t>Примечания: «Фор</w:t>
      </w:r>
      <w:r>
        <w:rPr>
          <w:i/>
          <w:iCs/>
          <w:sz w:val="24"/>
          <w:szCs w:val="24"/>
        </w:rPr>
        <w:t xml:space="preserve">ма контроля знаний» – зачет (З), контрольная работа (КЛР) </w:t>
      </w:r>
    </w:p>
    <w:p w:rsidR="00B30F2D" w:rsidRDefault="00B30F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30F2D" w:rsidRPr="00D2714B" w:rsidRDefault="00B30F2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30F2D" w:rsidRPr="00D2714B" w:rsidRDefault="00B30F2D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30F2D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30F2D" w:rsidRPr="00A26DA4" w:rsidRDefault="00B30F2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30F2D" w:rsidRPr="00A26DA4" w:rsidRDefault="00B30F2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30F2D" w:rsidRPr="00A26DA4" w:rsidRDefault="00B30F2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Политическая </w:t>
            </w:r>
            <w:r w:rsidRPr="007A1C0D">
              <w:rPr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</w:t>
            </w:r>
            <w:r w:rsidRPr="007A1C0D">
              <w:rPr>
                <w:sz w:val="22"/>
                <w:szCs w:val="22"/>
              </w:rPr>
              <w:lastRenderedPageBreak/>
              <w:t xml:space="preserve">взаимодействий и взаимоотношений между ними. </w:t>
            </w: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7A1C0D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B30F2D" w:rsidRPr="007A1C0D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 xml:space="preserve"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</w:t>
            </w:r>
            <w:r w:rsidRPr="007A1C0D">
              <w:rPr>
                <w:sz w:val="22"/>
                <w:szCs w:val="22"/>
              </w:rPr>
              <w:lastRenderedPageBreak/>
              <w:t>партий. Партийные системы: определение и роль в политической жизни общества. Типы партийных систем.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A1C0D">
              <w:rPr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B30F2D" w:rsidRPr="00D2714B">
        <w:trPr>
          <w:jc w:val="center"/>
        </w:trPr>
        <w:tc>
          <w:tcPr>
            <w:tcW w:w="622" w:type="dxa"/>
            <w:vAlign w:val="center"/>
          </w:tcPr>
          <w:p w:rsidR="00B30F2D" w:rsidRPr="007A1B0E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B30F2D" w:rsidRPr="007A1C0D" w:rsidRDefault="00B30F2D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7A1C0D">
              <w:rPr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B30F2D" w:rsidRPr="007A1C0D" w:rsidRDefault="00B30F2D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7A1C0D">
              <w:rPr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sz w:val="22"/>
                <w:szCs w:val="22"/>
              </w:rPr>
              <w:t xml:space="preserve"> </w:t>
            </w:r>
            <w:r w:rsidRPr="007A1C0D">
              <w:rPr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B30F2D" w:rsidRPr="00D2714B" w:rsidRDefault="00B30F2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30F2D" w:rsidRDefault="00B30F2D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30F2D" w:rsidRPr="00AA5596" w:rsidRDefault="00B30F2D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30F2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30F2D" w:rsidRPr="00A26DA4" w:rsidRDefault="00B30F2D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30F2D" w:rsidRPr="00A26DA4" w:rsidRDefault="00B30F2D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0F2D" w:rsidRPr="00A26DA4" w:rsidRDefault="00B30F2D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trHeight w:val="485"/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E535E0" w:rsidRDefault="00B30F2D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E535E0" w:rsidRDefault="00B30F2D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E535E0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B30F2D" w:rsidRPr="00E535E0" w:rsidRDefault="00B30F2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Pr="000957F6" w:rsidRDefault="00B30F2D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0957F6" w:rsidRDefault="00B30F2D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B30F2D" w:rsidRDefault="00B30F2D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30F2D" w:rsidRPr="00D2714B" w:rsidRDefault="00B30F2D" w:rsidP="00140148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</w:t>
      </w:r>
      <w:proofErr w:type="gramEnd"/>
      <w:r>
        <w:rPr>
          <w:sz w:val="28"/>
          <w:szCs w:val="28"/>
        </w:rPr>
        <w:t>-заочное обучение</w:t>
      </w:r>
      <w:r w:rsidRPr="00140148"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30F2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30F2D" w:rsidRPr="00A26DA4" w:rsidRDefault="00B30F2D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896" w:type="dxa"/>
            <w:vAlign w:val="center"/>
          </w:tcPr>
          <w:p w:rsidR="00B30F2D" w:rsidRPr="00A26DA4" w:rsidRDefault="00B30F2D" w:rsidP="0039350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0F2D" w:rsidRPr="00A26DA4" w:rsidRDefault="00B30F2D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140148">
            <w:pPr>
              <w:widowControl/>
              <w:spacing w:line="22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F2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B30F2D" w:rsidRPr="00A26DA4" w:rsidRDefault="00B30F2D" w:rsidP="0039350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9350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8648C7" w:rsidRDefault="00B30F2D" w:rsidP="0014014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B30F2D" w:rsidRDefault="00B30F2D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B30F2D" w:rsidRPr="0044522F" w:rsidRDefault="00DC0AC0" w:rsidP="0044522F">
      <w:pPr>
        <w:widowControl/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30F2D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30F2D" w:rsidRPr="00A26DA4" w:rsidRDefault="00B30F2D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30F2D" w:rsidRPr="00A26DA4" w:rsidRDefault="00B30F2D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447110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C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0F2D" w:rsidRPr="008648C7">
        <w:trPr>
          <w:jc w:val="center"/>
        </w:trPr>
        <w:tc>
          <w:tcPr>
            <w:tcW w:w="628" w:type="dxa"/>
            <w:vAlign w:val="center"/>
          </w:tcPr>
          <w:p w:rsidR="00B30F2D" w:rsidRPr="00025301" w:rsidRDefault="00B30F2D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B30F2D" w:rsidRPr="00E535E0" w:rsidRDefault="00B30F2D" w:rsidP="0061363F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en-US"/>
              </w:rPr>
            </w:pPr>
            <w:r w:rsidRPr="00E535E0">
              <w:rPr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0F2D" w:rsidRPr="007A1C0D" w:rsidRDefault="00E434F7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7A1C0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0F2D" w:rsidRPr="008648C7">
        <w:trPr>
          <w:jc w:val="center"/>
        </w:trPr>
        <w:tc>
          <w:tcPr>
            <w:tcW w:w="5524" w:type="dxa"/>
            <w:gridSpan w:val="2"/>
            <w:vAlign w:val="center"/>
          </w:tcPr>
          <w:p w:rsidR="00B30F2D" w:rsidRPr="00A26DA4" w:rsidRDefault="00B30F2D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30F2D" w:rsidRPr="008648C7" w:rsidRDefault="00B30F2D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30F2D" w:rsidRDefault="00B30F2D" w:rsidP="0061363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30F2D" w:rsidRPr="008648C7" w:rsidRDefault="00B30F2D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B30F2D" w:rsidRDefault="00B30F2D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B30F2D" w:rsidRPr="00D2714B" w:rsidRDefault="00B30F2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E37B8" w:rsidRPr="00D2714B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0E37B8" w:rsidRPr="00D2714B" w:rsidTr="006A52C7">
        <w:trPr>
          <w:tblHeader/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0E37B8" w:rsidRDefault="000E37B8" w:rsidP="006A52C7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E37B8" w:rsidRPr="00863658" w:rsidRDefault="000E37B8" w:rsidP="006A52C7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0E37B8" w:rsidRPr="00896339" w:rsidRDefault="000E37B8" w:rsidP="006A52C7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0E37B8" w:rsidRDefault="000E37B8" w:rsidP="006A52C7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0E37B8" w:rsidRPr="006237C9" w:rsidRDefault="000E37B8" w:rsidP="006A52C7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0E37B8" w:rsidRPr="00863658" w:rsidRDefault="000E37B8" w:rsidP="006A52C7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0E37B8" w:rsidRPr="00146EB9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0E37B8" w:rsidRPr="00146EB9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0E37B8" w:rsidRPr="0012673D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0E37B8" w:rsidRPr="0012673D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0E37B8" w:rsidRPr="00D11B51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0E37B8" w:rsidRPr="00D11B51" w:rsidRDefault="000E37B8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E37B8" w:rsidRPr="00D2714B" w:rsidTr="006A52C7">
        <w:trPr>
          <w:jc w:val="center"/>
        </w:trPr>
        <w:tc>
          <w:tcPr>
            <w:tcW w:w="590" w:type="dxa"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03" w:type="dxa"/>
            <w:vAlign w:val="center"/>
          </w:tcPr>
          <w:p w:rsidR="000E37B8" w:rsidRPr="00D11B51" w:rsidRDefault="00DC0AC0" w:rsidP="006A52C7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4958" w:type="dxa"/>
            <w:vMerge/>
            <w:vAlign w:val="center"/>
          </w:tcPr>
          <w:p w:rsidR="000E37B8" w:rsidRPr="006237C9" w:rsidRDefault="000E37B8" w:rsidP="006A52C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E37B8" w:rsidRPr="00D2714B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E37B8" w:rsidRPr="00774189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E37B8" w:rsidRPr="00774189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D322E9" w:rsidRDefault="000E37B8" w:rsidP="000E37B8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E37B8" w:rsidRPr="00220CF3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E37B8" w:rsidRPr="00896339" w:rsidRDefault="000E37B8" w:rsidP="000E37B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. М.: Дашков и К.,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>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7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0E37B8" w:rsidRDefault="000E37B8" w:rsidP="000E37B8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0E37B8" w:rsidRPr="00896339" w:rsidRDefault="000E37B8" w:rsidP="000E37B8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0E37B8" w:rsidRPr="00220CF3" w:rsidRDefault="000E37B8" w:rsidP="000E37B8">
      <w:pPr>
        <w:spacing w:line="240" w:lineRule="auto"/>
        <w:ind w:firstLine="851"/>
        <w:rPr>
          <w:sz w:val="28"/>
          <w:szCs w:val="28"/>
        </w:rPr>
      </w:pPr>
    </w:p>
    <w:p w:rsidR="000E37B8" w:rsidRPr="00220CF3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0E37B8" w:rsidRPr="00E706DD" w:rsidRDefault="000E37B8" w:rsidP="000E37B8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r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D2714B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E37B8" w:rsidRPr="009F5E81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5B5D66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E37B8" w:rsidRPr="009F5E81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r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 - 183 с.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6338D7" w:rsidRDefault="000E37B8" w:rsidP="000E37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E37B8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lastRenderedPageBreak/>
        <w:t xml:space="preserve">http://www.duma.ru/ - сайт Федерального собрания РФ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0E37B8" w:rsidRDefault="000E37B8" w:rsidP="000E37B8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0E37B8" w:rsidRPr="00EA17EC" w:rsidRDefault="00E96850" w:rsidP="000E37B8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8" w:history="1">
        <w:r w:rsidR="000E37B8" w:rsidRPr="00EA17EC">
          <w:rPr>
            <w:sz w:val="28"/>
            <w:szCs w:val="28"/>
            <w:u w:val="single"/>
          </w:rPr>
          <w:t>http://www.i-u.ru/biblio</w:t>
        </w:r>
      </w:hyperlink>
      <w:r w:rsidR="000E37B8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0E37B8" w:rsidRPr="00507ADE" w:rsidRDefault="00E96850" w:rsidP="000E37B8">
      <w:pPr>
        <w:widowControl/>
        <w:numPr>
          <w:ilvl w:val="0"/>
          <w:numId w:val="24"/>
        </w:numPr>
        <w:spacing w:line="240" w:lineRule="auto"/>
        <w:ind w:firstLine="0"/>
        <w:jc w:val="left"/>
        <w:rPr>
          <w:sz w:val="28"/>
          <w:szCs w:val="28"/>
        </w:rPr>
      </w:pPr>
      <w:hyperlink r:id="rId9" w:history="1">
        <w:r w:rsidR="000E37B8" w:rsidRPr="00507ADE">
          <w:rPr>
            <w:sz w:val="28"/>
            <w:szCs w:val="28"/>
            <w:u w:val="single"/>
          </w:rPr>
          <w:t>http://www.edu.ru/modules</w:t>
        </w:r>
      </w:hyperlink>
      <w:r w:rsidR="000E37B8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0E37B8" w:rsidRPr="00507ADE" w:rsidRDefault="00E96850" w:rsidP="000E37B8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0" w:history="1">
        <w:r w:rsidR="000E37B8" w:rsidRPr="00507ADE">
          <w:rPr>
            <w:rStyle w:val="a6"/>
            <w:sz w:val="28"/>
            <w:szCs w:val="28"/>
          </w:rPr>
          <w:t>http://www.i-u.ru/biblio</w:t>
        </w:r>
      </w:hyperlink>
      <w:r w:rsidR="000E37B8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0E37B8" w:rsidRPr="001676EF" w:rsidRDefault="000E37B8" w:rsidP="000E37B8">
      <w:pPr>
        <w:spacing w:line="240" w:lineRule="auto"/>
        <w:ind w:left="1134" w:firstLine="0"/>
        <w:rPr>
          <w:sz w:val="28"/>
          <w:szCs w:val="28"/>
        </w:rPr>
      </w:pPr>
    </w:p>
    <w:p w:rsidR="000E37B8" w:rsidRPr="001676EF" w:rsidRDefault="000E37B8" w:rsidP="000E37B8">
      <w:pPr>
        <w:spacing w:line="240" w:lineRule="auto"/>
        <w:ind w:left="1134" w:firstLine="0"/>
        <w:rPr>
          <w:sz w:val="28"/>
          <w:szCs w:val="28"/>
        </w:rPr>
      </w:pPr>
    </w:p>
    <w:p w:rsidR="000E37B8" w:rsidRPr="00D06063" w:rsidRDefault="000E37B8" w:rsidP="000E37B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0E37B8" w:rsidRPr="00D06063" w:rsidRDefault="000E37B8" w:rsidP="000E37B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0E37B8" w:rsidRPr="00D06063" w:rsidRDefault="000E37B8" w:rsidP="000E37B8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</w:t>
      </w:r>
      <w:proofErr w:type="gramStart"/>
      <w:r w:rsidRPr="00D06063">
        <w:rPr>
          <w:sz w:val="28"/>
          <w:szCs w:val="28"/>
        </w:rPr>
        <w:t>обучающегося  и</w:t>
      </w:r>
      <w:proofErr w:type="gramEnd"/>
      <w:r w:rsidRPr="00D06063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0E37B8" w:rsidRPr="00D06063" w:rsidRDefault="000E37B8" w:rsidP="000E37B8">
      <w:pPr>
        <w:spacing w:line="240" w:lineRule="auto"/>
        <w:ind w:firstLine="851"/>
        <w:rPr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0E37B8" w:rsidRPr="00614B24" w:rsidRDefault="000E37B8" w:rsidP="000E37B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E37B8" w:rsidRPr="00614B24" w:rsidRDefault="000E37B8" w:rsidP="000E37B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E37B8" w:rsidRPr="00614B24" w:rsidRDefault="000E37B8" w:rsidP="000E37B8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E37B8" w:rsidRPr="00614B24" w:rsidRDefault="000E37B8" w:rsidP="000E37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0E37B8" w:rsidRPr="00614B24" w:rsidRDefault="000E37B8" w:rsidP="000E37B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0E37B8" w:rsidRPr="00614B24" w:rsidRDefault="000E37B8" w:rsidP="000E37B8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0E37B8" w:rsidRPr="00614B24" w:rsidRDefault="000E37B8" w:rsidP="000E37B8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0E37B8" w:rsidRPr="00614B24" w:rsidRDefault="000E37B8" w:rsidP="000E37B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0E37B8" w:rsidRPr="00614B24" w:rsidRDefault="000E37B8" w:rsidP="000E37B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0E37B8" w:rsidRPr="00614B24" w:rsidRDefault="000E37B8" w:rsidP="000E37B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614B24" w:rsidRDefault="000E37B8" w:rsidP="000E37B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E37B8" w:rsidRPr="00614B24" w:rsidRDefault="000E37B8" w:rsidP="000E37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E37B8" w:rsidRPr="00614B24" w:rsidRDefault="000E37B8" w:rsidP="000E37B8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аттестации,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lastRenderedPageBreak/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E37B8" w:rsidRDefault="000E37B8" w:rsidP="000E37B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B30F2D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30F2D" w:rsidRPr="00216614" w:rsidRDefault="00B30F2D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9"/>
        <w:gridCol w:w="2499"/>
        <w:gridCol w:w="2185"/>
      </w:tblGrid>
      <w:tr w:rsidR="00B30F2D" w:rsidRPr="00216614">
        <w:tc>
          <w:tcPr>
            <w:tcW w:w="4736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B30F2D" w:rsidRPr="00216614" w:rsidRDefault="008E0A9C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323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B30F2D" w:rsidRPr="00216614" w:rsidRDefault="00B30F2D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</w:t>
            </w:r>
          </w:p>
        </w:tc>
      </w:tr>
      <w:tr w:rsidR="00B30F2D" w:rsidRPr="00216614">
        <w:tc>
          <w:tcPr>
            <w:tcW w:w="4736" w:type="dxa"/>
          </w:tcPr>
          <w:p w:rsidR="00B30F2D" w:rsidRPr="00216614" w:rsidRDefault="00B30F2D" w:rsidP="00B2520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B30F2D" w:rsidRPr="00216614" w:rsidRDefault="00B30F2D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30F2D" w:rsidRPr="00216614" w:rsidRDefault="00B30F2D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B30F2D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</w:lvl>
    <w:lvl w:ilvl="2" w:tplc="0419001B">
      <w:start w:val="1"/>
      <w:numFmt w:val="lowerRoman"/>
      <w:lvlText w:val="%3."/>
      <w:lvlJc w:val="right"/>
      <w:pPr>
        <w:ind w:left="2450" w:hanging="180"/>
      </w:pPr>
    </w:lvl>
    <w:lvl w:ilvl="3" w:tplc="0419000F">
      <w:start w:val="1"/>
      <w:numFmt w:val="decimal"/>
      <w:lvlText w:val="%4."/>
      <w:lvlJc w:val="left"/>
      <w:pPr>
        <w:ind w:left="3170" w:hanging="360"/>
      </w:pPr>
    </w:lvl>
    <w:lvl w:ilvl="4" w:tplc="04190019">
      <w:start w:val="1"/>
      <w:numFmt w:val="lowerLetter"/>
      <w:lvlText w:val="%5."/>
      <w:lvlJc w:val="left"/>
      <w:pPr>
        <w:ind w:left="3890" w:hanging="360"/>
      </w:pPr>
    </w:lvl>
    <w:lvl w:ilvl="5" w:tplc="0419001B">
      <w:start w:val="1"/>
      <w:numFmt w:val="lowerRoman"/>
      <w:lvlText w:val="%6."/>
      <w:lvlJc w:val="right"/>
      <w:pPr>
        <w:ind w:left="4610" w:hanging="180"/>
      </w:pPr>
    </w:lvl>
    <w:lvl w:ilvl="6" w:tplc="0419000F">
      <w:start w:val="1"/>
      <w:numFmt w:val="decimal"/>
      <w:lvlText w:val="%7."/>
      <w:lvlJc w:val="left"/>
      <w:pPr>
        <w:ind w:left="5330" w:hanging="360"/>
      </w:pPr>
    </w:lvl>
    <w:lvl w:ilvl="7" w:tplc="04190019">
      <w:start w:val="1"/>
      <w:numFmt w:val="lowerLetter"/>
      <w:lvlText w:val="%8."/>
      <w:lvlJc w:val="left"/>
      <w:pPr>
        <w:ind w:left="6050" w:hanging="360"/>
      </w:pPr>
    </w:lvl>
    <w:lvl w:ilvl="8" w:tplc="0419001B">
      <w:start w:val="1"/>
      <w:numFmt w:val="lowerRoman"/>
      <w:lvlText w:val="%9."/>
      <w:lvlJc w:val="right"/>
      <w:pPr>
        <w:ind w:left="6770" w:hanging="180"/>
      </w:p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E37B8"/>
    <w:rsid w:val="000F2E20"/>
    <w:rsid w:val="000F7490"/>
    <w:rsid w:val="00103824"/>
    <w:rsid w:val="001064A7"/>
    <w:rsid w:val="001103D2"/>
    <w:rsid w:val="00110E4D"/>
    <w:rsid w:val="00111BCE"/>
    <w:rsid w:val="00116E96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571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598E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17DC1"/>
    <w:rsid w:val="0042786C"/>
    <w:rsid w:val="004424AF"/>
    <w:rsid w:val="00443E82"/>
    <w:rsid w:val="0044522F"/>
    <w:rsid w:val="00447110"/>
    <w:rsid w:val="00450455"/>
    <w:rsid w:val="004524D2"/>
    <w:rsid w:val="00454EF7"/>
    <w:rsid w:val="004560F0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95D4A"/>
    <w:rsid w:val="004A2792"/>
    <w:rsid w:val="004C2DD0"/>
    <w:rsid w:val="004C3FFE"/>
    <w:rsid w:val="004C4122"/>
    <w:rsid w:val="004E3C6B"/>
    <w:rsid w:val="004E42F4"/>
    <w:rsid w:val="004E5AE2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1608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975EC"/>
    <w:rsid w:val="005A419B"/>
    <w:rsid w:val="005B59F7"/>
    <w:rsid w:val="005B5D66"/>
    <w:rsid w:val="005C203E"/>
    <w:rsid w:val="005C214C"/>
    <w:rsid w:val="005C3EC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93DF4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2F12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1C0D"/>
    <w:rsid w:val="007A2A20"/>
    <w:rsid w:val="007A4BD5"/>
    <w:rsid w:val="007C0285"/>
    <w:rsid w:val="007D7EAC"/>
    <w:rsid w:val="007E0564"/>
    <w:rsid w:val="007E0E01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0A9C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C16D9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5596"/>
    <w:rsid w:val="00AB1131"/>
    <w:rsid w:val="00AB145F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0F2D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2ECD"/>
    <w:rsid w:val="00BC38E9"/>
    <w:rsid w:val="00BC4082"/>
    <w:rsid w:val="00BC4EB3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A53CD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0AC0"/>
    <w:rsid w:val="00DC6162"/>
    <w:rsid w:val="00DC654E"/>
    <w:rsid w:val="00DD1949"/>
    <w:rsid w:val="00DD2649"/>
    <w:rsid w:val="00DD2FB4"/>
    <w:rsid w:val="00DD6EAE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34F7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6850"/>
    <w:rsid w:val="00E97136"/>
    <w:rsid w:val="00E97F27"/>
    <w:rsid w:val="00EA17EC"/>
    <w:rsid w:val="00EA1D07"/>
    <w:rsid w:val="00EA2396"/>
    <w:rsid w:val="00EA5F0E"/>
    <w:rsid w:val="00EB396F"/>
    <w:rsid w:val="00EB402F"/>
    <w:rsid w:val="00EB6A5A"/>
    <w:rsid w:val="00EB7F44"/>
    <w:rsid w:val="00EC214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4A54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02D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964A29-E913-44CF-A015-B297E22B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0957F6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basedOn w:val="a0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-u.ru/bibli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562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www.i-u.ru/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mod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2</cp:revision>
  <cp:lastPrinted>2017-03-06T07:13:00Z</cp:lastPrinted>
  <dcterms:created xsi:type="dcterms:W3CDTF">2017-12-29T17:52:00Z</dcterms:created>
  <dcterms:modified xsi:type="dcterms:W3CDTF">2017-12-29T17:52:00Z</dcterms:modified>
</cp:coreProperties>
</file>