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F5C44" w:rsidRPr="00AF5C44">
        <w:rPr>
          <w:rFonts w:ascii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</w:t>
      </w:r>
      <w:r w:rsidR="00AF5C44">
        <w:rPr>
          <w:rFonts w:ascii="Times New Roman" w:hAnsi="Times New Roman" w:cs="Times New Roman"/>
          <w:sz w:val="24"/>
          <w:szCs w:val="24"/>
        </w:rPr>
        <w:t>4</w:t>
      </w:r>
      <w:r w:rsidR="003F3876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185561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855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18556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AF5C44">
        <w:rPr>
          <w:rFonts w:ascii="Times New Roman" w:hAnsi="Times New Roman" w:cs="Times New Roman"/>
          <w:sz w:val="24"/>
          <w:szCs w:val="24"/>
        </w:rPr>
        <w:t>н</w:t>
      </w:r>
      <w:r w:rsidR="00AF5C44" w:rsidRPr="00AF5C44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2C1C25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стационарная/выездная.</w:t>
      </w:r>
    </w:p>
    <w:p w:rsidR="004F492B" w:rsidRDefault="004F492B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2B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AF5C44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61A77">
        <w:rPr>
          <w:rFonts w:ascii="Times New Roman" w:hAnsi="Times New Roman" w:cs="Times New Roman"/>
          <w:sz w:val="24"/>
          <w:szCs w:val="24"/>
        </w:rPr>
        <w:t>ПК-</w:t>
      </w:r>
      <w:r w:rsidR="00AF5C44">
        <w:rPr>
          <w:rFonts w:ascii="Times New Roman" w:hAnsi="Times New Roman" w:cs="Times New Roman"/>
          <w:sz w:val="24"/>
          <w:szCs w:val="24"/>
        </w:rPr>
        <w:t>18</w:t>
      </w:r>
      <w:r w:rsidR="00961A77">
        <w:rPr>
          <w:rFonts w:ascii="Times New Roman" w:hAnsi="Times New Roman" w:cs="Times New Roman"/>
          <w:sz w:val="24"/>
          <w:szCs w:val="24"/>
        </w:rPr>
        <w:t>, ПК-</w:t>
      </w:r>
      <w:r w:rsidR="00185561">
        <w:rPr>
          <w:rFonts w:ascii="Times New Roman" w:hAnsi="Times New Roman" w:cs="Times New Roman"/>
          <w:sz w:val="24"/>
          <w:szCs w:val="24"/>
        </w:rPr>
        <w:t>19, ПК-20, ПК-21.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F5C44">
        <w:rPr>
          <w:rFonts w:ascii="Times New Roman" w:hAnsi="Times New Roman" w:cs="Times New Roman"/>
          <w:sz w:val="24"/>
          <w:szCs w:val="24"/>
        </w:rPr>
        <w:t>научно-исследовательской работы обучающийся должен: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1A3DD5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современные методы исследования;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правила проведения научных исследований;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правила составления отчетной документации по проведенным исследованиям.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1A3DD5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осуществлять поиск и анализировать научно-техническую информацию, отечественный и зарубежный опыт по профилю деятельности;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проводить моделирование процессов и средств измерений, испытаний и контроля с использованием стандартных пакетов и средств автоматизированного проектирования;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представлять результаты выполненных работ, организовывать внедрение результатов исследований и практических разработок.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1A3DD5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A3DD5">
        <w:rPr>
          <w:rFonts w:ascii="Times New Roman" w:eastAsia="Calibri" w:hAnsi="Times New Roman" w:cs="Times New Roman"/>
          <w:sz w:val="24"/>
          <w:szCs w:val="28"/>
        </w:rPr>
        <w:t>- навыками проведения и организации научно-исследовательских работ;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A3DD5">
        <w:rPr>
          <w:rFonts w:ascii="Times New Roman" w:eastAsia="Calibri" w:hAnsi="Times New Roman" w:cs="Times New Roman"/>
          <w:sz w:val="24"/>
          <w:szCs w:val="28"/>
        </w:rPr>
        <w:t>- современными средствами автоматизации проектирования процессов и средств измерений, испытаний и контроля;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3DD5">
        <w:rPr>
          <w:rFonts w:ascii="Times New Roman" w:eastAsia="Calibri" w:hAnsi="Times New Roman" w:cs="Times New Roman"/>
          <w:sz w:val="24"/>
          <w:szCs w:val="28"/>
        </w:rPr>
        <w:t>–</w:t>
      </w:r>
      <w:r w:rsidRPr="001A3DD5">
        <w:rPr>
          <w:rFonts w:ascii="Times New Roman" w:eastAsia="Calibri" w:hAnsi="Times New Roman" w:cs="Times New Roman"/>
          <w:sz w:val="24"/>
          <w:szCs w:val="28"/>
        </w:rPr>
        <w:tab/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3E16F7" w:rsidRPr="001A3DD5" w:rsidRDefault="001A3DD5" w:rsidP="001A3DD5">
      <w:pPr>
        <w:contextualSpacing/>
        <w:jc w:val="both"/>
        <w:rPr>
          <w:rFonts w:ascii="Times New Roman" w:hAnsi="Times New Roman" w:cs="Times New Roman"/>
          <w:szCs w:val="24"/>
        </w:rPr>
      </w:pPr>
      <w:r w:rsidRPr="001A3DD5">
        <w:rPr>
          <w:rFonts w:ascii="Times New Roman" w:eastAsia="Times New Roman" w:hAnsi="Times New Roman" w:cs="Times New Roman"/>
          <w:b/>
          <w:sz w:val="24"/>
          <w:szCs w:val="28"/>
        </w:rPr>
        <w:t>ПРИОБРЕСТИ</w:t>
      </w:r>
      <w:r w:rsidRPr="001A3DD5">
        <w:rPr>
          <w:rFonts w:ascii="Times New Roman" w:eastAsia="Times New Roman" w:hAnsi="Times New Roman" w:cs="Times New Roman"/>
          <w:sz w:val="24"/>
          <w:szCs w:val="28"/>
        </w:rPr>
        <w:t xml:space="preserve"> опыт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этап.</w:t>
      </w:r>
    </w:p>
    <w:p w:rsidR="003E16F7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3D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A3D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A3D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1A3DD5">
        <w:rPr>
          <w:rFonts w:ascii="Times New Roman" w:hAnsi="Times New Roman" w:cs="Times New Roman"/>
          <w:sz w:val="24"/>
          <w:szCs w:val="24"/>
        </w:rPr>
        <w:t>108</w:t>
      </w:r>
      <w:r w:rsidR="00956DD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A3DD5">
        <w:rPr>
          <w:rFonts w:ascii="Times New Roman" w:hAnsi="Times New Roman" w:cs="Times New Roman"/>
          <w:sz w:val="24"/>
          <w:szCs w:val="24"/>
        </w:rPr>
        <w:t>2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A3DD5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85561"/>
    <w:rsid w:val="001A3BC3"/>
    <w:rsid w:val="001A3DD5"/>
    <w:rsid w:val="00235A8F"/>
    <w:rsid w:val="00263F6E"/>
    <w:rsid w:val="00276679"/>
    <w:rsid w:val="0028259C"/>
    <w:rsid w:val="002826CC"/>
    <w:rsid w:val="00287B6A"/>
    <w:rsid w:val="002C133F"/>
    <w:rsid w:val="002C1C25"/>
    <w:rsid w:val="002E59E5"/>
    <w:rsid w:val="002F42CB"/>
    <w:rsid w:val="00317A61"/>
    <w:rsid w:val="00343F43"/>
    <w:rsid w:val="00377ECE"/>
    <w:rsid w:val="003A7AA4"/>
    <w:rsid w:val="003B451E"/>
    <w:rsid w:val="003E16F7"/>
    <w:rsid w:val="003F3876"/>
    <w:rsid w:val="00402505"/>
    <w:rsid w:val="004151C1"/>
    <w:rsid w:val="00427CA1"/>
    <w:rsid w:val="004B1BAF"/>
    <w:rsid w:val="004B4DBB"/>
    <w:rsid w:val="004F492B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AF5C44"/>
    <w:rsid w:val="00B046C2"/>
    <w:rsid w:val="00C31EC1"/>
    <w:rsid w:val="00C51C4B"/>
    <w:rsid w:val="00CA35C1"/>
    <w:rsid w:val="00CC087A"/>
    <w:rsid w:val="00CD56FA"/>
    <w:rsid w:val="00CE1B76"/>
    <w:rsid w:val="00CF5E7B"/>
    <w:rsid w:val="00D06585"/>
    <w:rsid w:val="00D5011C"/>
    <w:rsid w:val="00D5166C"/>
    <w:rsid w:val="00DC1018"/>
    <w:rsid w:val="00E271C8"/>
    <w:rsid w:val="00E50069"/>
    <w:rsid w:val="00E64B0B"/>
    <w:rsid w:val="00E846B1"/>
    <w:rsid w:val="00EB0F43"/>
    <w:rsid w:val="00EB3EB4"/>
    <w:rsid w:val="00EF15F3"/>
    <w:rsid w:val="00F26EE8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Эдуард</cp:lastModifiedBy>
  <cp:revision>2</cp:revision>
  <cp:lastPrinted>2016-02-25T08:02:00Z</cp:lastPrinted>
  <dcterms:created xsi:type="dcterms:W3CDTF">2018-01-28T12:39:00Z</dcterms:created>
  <dcterms:modified xsi:type="dcterms:W3CDTF">2018-01-28T12:39:00Z</dcterms:modified>
</cp:coreProperties>
</file>